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</w:p>
    <w:p>
      <w:pPr>
        <w:snapToGrid w:val="0"/>
        <w:jc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/>
          <w:b/>
          <w:sz w:val="28"/>
          <w:szCs w:val="32"/>
        </w:rPr>
        <w:t>工大学子创客空间运营团队报名表</w:t>
      </w:r>
      <w:bookmarkStart w:id="0" w:name="_GoBack"/>
      <w:bookmarkEnd w:id="0"/>
    </w:p>
    <w:p>
      <w:pPr>
        <w:snapToGrid w:val="0"/>
        <w:jc w:val="both"/>
        <w:rPr>
          <w:rFonts w:ascii="宋体" w:hAnsi="宋体"/>
          <w:b/>
          <w:sz w:val="32"/>
          <w:szCs w:val="32"/>
        </w:rPr>
      </w:pPr>
    </w:p>
    <w:tbl>
      <w:tblPr>
        <w:tblStyle w:val="5"/>
        <w:tblpPr w:leftFromText="180" w:rightFromText="180" w:vertAnchor="page" w:horzAnchor="page" w:tblpX="847" w:tblpY="2395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14"/>
        <w:gridCol w:w="1514"/>
        <w:gridCol w:w="449"/>
        <w:gridCol w:w="1479"/>
        <w:gridCol w:w="571"/>
        <w:gridCol w:w="567"/>
        <w:gridCol w:w="110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   系    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41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特长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其他技能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是否担任过学生干部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是否有创业经历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spacing w:line="360" w:lineRule="auto"/>
              <w:ind w:firstLine="840" w:firstLineChars="3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是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是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个人简介</w:t>
            </w:r>
          </w:p>
        </w:tc>
        <w:tc>
          <w:tcPr>
            <w:tcW w:w="8707" w:type="dxa"/>
            <w:gridSpan w:val="8"/>
          </w:tcPr>
          <w:p>
            <w:pPr>
              <w:rPr>
                <w:rFonts w:ascii="宋体" w:hAnsi="宋体" w:cs="宋体"/>
                <w:color w:val="7F7F7F"/>
                <w:szCs w:val="21"/>
              </w:rPr>
            </w:pPr>
            <w:r>
              <w:rPr>
                <w:rFonts w:hint="eastAsia" w:ascii="宋体" w:hAnsi="宋体"/>
                <w:color w:val="7F7F7F"/>
                <w:szCs w:val="21"/>
              </w:rPr>
              <w:t>（包括大学经历、担任职务及所获荣誉）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I3NjU2NmQ4Mzk4ODdiMjVhN2JhMTBhOTE4NzAifQ=="/>
  </w:docVars>
  <w:rsids>
    <w:rsidRoot w:val="206B257E"/>
    <w:rsid w:val="00163721"/>
    <w:rsid w:val="0020259D"/>
    <w:rsid w:val="004911AA"/>
    <w:rsid w:val="00620CAA"/>
    <w:rsid w:val="009B0E77"/>
    <w:rsid w:val="009E37CA"/>
    <w:rsid w:val="00DF37A8"/>
    <w:rsid w:val="02FE5DB8"/>
    <w:rsid w:val="04C0123B"/>
    <w:rsid w:val="050701AB"/>
    <w:rsid w:val="19EC6CCB"/>
    <w:rsid w:val="206B257E"/>
    <w:rsid w:val="216B4772"/>
    <w:rsid w:val="27EB1437"/>
    <w:rsid w:val="2C787BD4"/>
    <w:rsid w:val="3518308F"/>
    <w:rsid w:val="3B553C47"/>
    <w:rsid w:val="47483A86"/>
    <w:rsid w:val="54EE4A23"/>
    <w:rsid w:val="64096B95"/>
    <w:rsid w:val="64EA0256"/>
    <w:rsid w:val="68E37CE8"/>
    <w:rsid w:val="6C545BC3"/>
    <w:rsid w:val="6FEA56B7"/>
    <w:rsid w:val="7ABF6E23"/>
    <w:rsid w:val="7FE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F3F3F"/>
      <w:sz w:val="19"/>
      <w:szCs w:val="19"/>
      <w:u w:val="none"/>
    </w:rPr>
  </w:style>
  <w:style w:type="character" w:styleId="9">
    <w:name w:val="Hyperlink"/>
    <w:basedOn w:val="7"/>
    <w:uiPriority w:val="0"/>
    <w:rPr>
      <w:color w:val="333333"/>
      <w:sz w:val="18"/>
      <w:szCs w:val="18"/>
      <w:u w:val="none"/>
    </w:rPr>
  </w:style>
  <w:style w:type="character" w:customStyle="1" w:styleId="10">
    <w:name w:val="more"/>
    <w:basedOn w:val="7"/>
    <w:qFormat/>
    <w:uiPriority w:val="0"/>
  </w:style>
  <w:style w:type="character" w:customStyle="1" w:styleId="11">
    <w:name w:val="item-name"/>
    <w:basedOn w:val="7"/>
    <w:qFormat/>
    <w:uiPriority w:val="0"/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99</Characters>
  <Lines>9</Lines>
  <Paragraphs>2</Paragraphs>
  <TotalTime>2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2017-09-06T01:44:00Z</dcterms:created>
  <dc:creator>chenmian</dc:creator>
  <cp:lastModifiedBy>陈球胜</cp:lastModifiedBy>
  <cp:lastPrinted>2017-09-11T02:48:00Z</cp:lastPrinted>
  <dcterms:modified xsi:type="dcterms:W3CDTF">2023-07-05T00:35:50Z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3E8C27A26F3446AC844CD80B05FA5D21_13</vt:lpwstr>
  </property>
</Properties>
</file>